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1"/>
        <w:gridCol w:w="1493"/>
        <w:gridCol w:w="1553"/>
        <w:gridCol w:w="923"/>
        <w:gridCol w:w="2693"/>
        <w:gridCol w:w="2126"/>
      </w:tblGrid>
      <w:tr w:rsidR="00C15E17" w:rsidRPr="00C108A3" w:rsidTr="00C15E17">
        <w:tc>
          <w:tcPr>
            <w:tcW w:w="1560" w:type="dxa"/>
          </w:tcPr>
          <w:p w:rsidR="00C15E17" w:rsidRPr="00C108A3" w:rsidRDefault="00C15E17" w:rsidP="009D6CB7">
            <w:pPr>
              <w:spacing w:after="0" w:line="240" w:lineRule="auto"/>
              <w:ind w:left="-1097" w:firstLine="1097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FOLDER</w:t>
            </w:r>
          </w:p>
        </w:tc>
        <w:tc>
          <w:tcPr>
            <w:tcW w:w="851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SUBFOLDER / FIȘIER</w:t>
            </w:r>
          </w:p>
        </w:tc>
        <w:tc>
          <w:tcPr>
            <w:tcW w:w="149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EDIȚIE</w:t>
            </w:r>
          </w:p>
        </w:tc>
        <w:tc>
          <w:tcPr>
            <w:tcW w:w="155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DE PAGINI</w:t>
            </w:r>
          </w:p>
        </w:tc>
        <w:tc>
          <w:tcPr>
            <w:tcW w:w="92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PAGINI LIPSĂ</w:t>
            </w:r>
          </w:p>
        </w:tc>
        <w:tc>
          <w:tcPr>
            <w:tcW w:w="269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COMENTARII</w:t>
            </w:r>
          </w:p>
        </w:tc>
        <w:tc>
          <w:tcPr>
            <w:tcW w:w="2126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bookmarkStart w:id="0" w:name="_GoBack"/>
            <w:bookmarkEnd w:id="0"/>
          </w:p>
        </w:tc>
      </w:tr>
      <w:tr w:rsidR="00C15E17" w:rsidRPr="00017EC9" w:rsidTr="00C15E17">
        <w:tc>
          <w:tcPr>
            <w:tcW w:w="1560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SAGUNA, P. →  ŞAGUNA, PRED.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SAGUNA, P. →  ŞAGUNA, PRED.</w:t>
            </w:r>
          </w:p>
        </w:tc>
        <w:tc>
          <w:tcPr>
            <w:tcW w:w="149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Ed. 1945</w:t>
            </w:r>
          </w:p>
        </w:tc>
        <w:tc>
          <w:tcPr>
            <w:tcW w:w="155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215 p.</w:t>
            </w:r>
          </w:p>
        </w:tc>
        <w:tc>
          <w:tcPr>
            <w:tcW w:w="92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D13A40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p. VI- XIII puse greșit la sfârşitul documentului, după p. CIX.</w:t>
            </w:r>
          </w:p>
          <w:p w:rsidR="00C15E17" w:rsidRPr="00C108A3" w:rsidRDefault="00C15E17" w:rsidP="00E36206">
            <w:pPr>
              <w:spacing w:after="0" w:line="240" w:lineRule="auto"/>
              <w:ind w:left="-13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……………….</w:t>
            </w:r>
          </w:p>
          <w:p w:rsidR="00C15E17" w:rsidRPr="00C108A3" w:rsidRDefault="00C15E17" w:rsidP="00D13A40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p. XVI-XVII şi XVI-XVII inversate între ele.</w:t>
            </w:r>
          </w:p>
          <w:p w:rsidR="00C15E17" w:rsidRPr="00C108A3" w:rsidRDefault="00C15E17" w:rsidP="00E36206">
            <w:pPr>
              <w:spacing w:after="0" w:line="240" w:lineRule="auto"/>
              <w:ind w:left="-133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………………….</w:t>
            </w:r>
          </w:p>
          <w:p w:rsidR="00C15E17" w:rsidRPr="00C108A3" w:rsidRDefault="00C15E17" w:rsidP="00C938E7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p. II-XXIII apar de 2 ori </w:t>
            </w:r>
          </w:p>
          <w:p w:rsidR="00C15E17" w:rsidRPr="00C108A3" w:rsidRDefault="00C15E17" w:rsidP="00C938E7">
            <w:pPr>
              <w:spacing w:after="0" w:line="240" w:lineRule="auto"/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 sunt obs. la textul propriu-zis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15E17" w:rsidRPr="00017EC9" w:rsidTr="00C15E17">
        <w:tc>
          <w:tcPr>
            <w:tcW w:w="1560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SANDU-TIMOC, P.→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SANDU-TIMOC, P. P. </w:t>
            </w:r>
          </w:p>
        </w:tc>
        <w:tc>
          <w:tcPr>
            <w:tcW w:w="851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SANDU-TIMOC, P. P. v </w:t>
            </w:r>
          </w:p>
        </w:tc>
        <w:tc>
          <w:tcPr>
            <w:tcW w:w="149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1943 (anul din Bibliografia DLR)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PDF nu apare ediția (pagina cu anul)</w:t>
            </w:r>
          </w:p>
        </w:tc>
        <w:tc>
          <w:tcPr>
            <w:tcW w:w="155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352 p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Introducere de N. Cartojan, p. 3-23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Introducerea autorului, p. 25-30</w:t>
            </w:r>
          </w:p>
        </w:tc>
        <w:tc>
          <w:tcPr>
            <w:tcW w:w="923" w:type="dxa"/>
          </w:tcPr>
          <w:p w:rsidR="00C15E17" w:rsidRPr="00C108A3" w:rsidRDefault="00C15E17" w:rsidP="00E362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p. 5, 6, 11, 12, 17, 18, 22, 24, 28-29, 33, 34, 44, 45, 91-92, 99-100, 107-108 , 265, 266, 279, 280, 293, 294, 307, 308, 313, </w:t>
            </w: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314, 323, 324 nu apar, însă textul nu are lipsuri, se continuă, așadar fie cartea este prost numerotată, fie au fost scoase poze.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Documentul este scanat color și se văd pe text dungile luminoase de la aparat.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15E17" w:rsidRPr="00C108A3" w:rsidTr="00C15E17">
        <w:tc>
          <w:tcPr>
            <w:tcW w:w="1560" w:type="dxa"/>
          </w:tcPr>
          <w:p w:rsidR="00C15E17" w:rsidRPr="0009371E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851" w:type="dxa"/>
          </w:tcPr>
          <w:p w:rsidR="00C15E17" w:rsidRPr="0009371E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1493" w:type="dxa"/>
          </w:tcPr>
          <w:p w:rsidR="00C15E17" w:rsidRPr="0009371E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1553" w:type="dxa"/>
          </w:tcPr>
          <w:p w:rsidR="00C15E17" w:rsidRPr="0009371E" w:rsidRDefault="00C15E17" w:rsidP="0093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923" w:type="dxa"/>
          </w:tcPr>
          <w:p w:rsidR="00C15E17" w:rsidRPr="0009371E" w:rsidRDefault="00C15E17" w:rsidP="00222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2693" w:type="dxa"/>
          </w:tcPr>
          <w:p w:rsidR="00C15E17" w:rsidRPr="0009371E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2126" w:type="dxa"/>
          </w:tcPr>
          <w:p w:rsidR="00C15E17" w:rsidRPr="0009371E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o-RO"/>
              </w:rPr>
            </w:pPr>
          </w:p>
        </w:tc>
      </w:tr>
      <w:tr w:rsidR="00C15E17" w:rsidRPr="00017EC9" w:rsidTr="00C15E17">
        <w:tc>
          <w:tcPr>
            <w:tcW w:w="1560" w:type="dxa"/>
          </w:tcPr>
          <w:p w:rsidR="00C15E17" w:rsidRPr="00551635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851" w:type="dxa"/>
          </w:tcPr>
          <w:p w:rsidR="00C15E17" w:rsidRPr="00551635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1493" w:type="dxa"/>
          </w:tcPr>
          <w:p w:rsidR="00C15E17" w:rsidRPr="00551635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1553" w:type="dxa"/>
          </w:tcPr>
          <w:p w:rsidR="00C15E17" w:rsidRPr="00551635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923" w:type="dxa"/>
          </w:tcPr>
          <w:p w:rsidR="00C15E17" w:rsidRPr="00551635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2693" w:type="dxa"/>
          </w:tcPr>
          <w:p w:rsidR="00C15E17" w:rsidRPr="00551635" w:rsidRDefault="00C15E17" w:rsidP="00463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2126" w:type="dxa"/>
          </w:tcPr>
          <w:p w:rsidR="00C15E17" w:rsidRPr="00551635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o-RO"/>
              </w:rPr>
            </w:pPr>
          </w:p>
        </w:tc>
      </w:tr>
      <w:tr w:rsidR="00C15E17" w:rsidRPr="00017EC9" w:rsidTr="00C15E17">
        <w:tc>
          <w:tcPr>
            <w:tcW w:w="1560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SEVASTOS, C. B. → M. SEVASTOS, C. B.</w:t>
            </w:r>
          </w:p>
        </w:tc>
        <w:tc>
          <w:tcPr>
            <w:tcW w:w="851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M. SEVASTOS, C. B.</w:t>
            </w:r>
          </w:p>
        </w:tc>
        <w:tc>
          <w:tcPr>
            <w:tcW w:w="149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Ed. a II-a, 1939</w:t>
            </w:r>
          </w:p>
        </w:tc>
        <w:tc>
          <w:tcPr>
            <w:tcW w:w="155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627 p.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Prefață p. 5-6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Textul începe la p. 7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Bibliografie 615-616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Index alfabetic 617-624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p.42</w:t>
            </w:r>
          </w:p>
        </w:tc>
        <w:tc>
          <w:tcPr>
            <w:tcW w:w="269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p. 35, 43, 45, 47, 51, 53, 59, 61, 99, 107, 109, 203, 243, 246, 277, 309, 315, 317, 329, 337, 339, 423, 455, 461bis mâncat ultimul rând de jos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………………..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greșeală de numerotare a cărții după pagina 274 (albă)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…………………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Foarte multe pagini fără margini laterale;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p. 467 intră în text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…………………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Multe pagini în care la </w:t>
            </w: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scanat nu sunt recunoscute nr. de pagini sau rânduri sau: p. 248, 283</w:t>
            </w:r>
          </w:p>
        </w:tc>
        <w:tc>
          <w:tcPr>
            <w:tcW w:w="2126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15E17" w:rsidRPr="00C108A3" w:rsidTr="00C15E17">
        <w:tc>
          <w:tcPr>
            <w:tcW w:w="1560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SIMA</w:t>
            </w:r>
          </w:p>
        </w:tc>
        <w:tc>
          <w:tcPr>
            <w:tcW w:w="851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SIMA, T. M. → SIMA AL LUI ION, FOLC. MOŢ.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9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Ed. 2003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………….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Prefață de Mircea Popa: p. 5-16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……….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Notă asupra ediției  p. 17-18 (editorii Ioan Felea și Romulus Felea) 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Postfață de Romulus Felea, p. 171-174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Textul începe la p. 19</w:t>
            </w:r>
          </w:p>
        </w:tc>
        <w:tc>
          <w:tcPr>
            <w:tcW w:w="155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180 p. (ultima pagină, 181 ?, nenumerotată, conține doar fotografii)</w:t>
            </w:r>
          </w:p>
        </w:tc>
        <w:tc>
          <w:tcPr>
            <w:tcW w:w="92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p. 7 , 9, 11, 13, 17, 19, 21, 23, 25, 27 77, 85, 91, 93, 97– scanate prost, umbre negre la cotor, care întinează textul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31, 33, 35, 37, 39, 41, 43, 45, 47, 49, 51, 103, 107, 109, 111, 125, 127 - scanate f. prost, cu umbre negre la cotor, care intră mult în text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…………….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Practic, ar trebui scanate din nou majoritatea paginilor impare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……………….</w:t>
            </w:r>
          </w:p>
        </w:tc>
        <w:tc>
          <w:tcPr>
            <w:tcW w:w="2126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15E17" w:rsidRPr="00C108A3" w:rsidTr="00C15E17">
        <w:tc>
          <w:tcPr>
            <w:tcW w:w="1560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SIMION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SIMION, E.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9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Ed. 1964</w:t>
            </w:r>
          </w:p>
        </w:tc>
        <w:tc>
          <w:tcPr>
            <w:tcW w:w="155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311p.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……..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Textul începe la p. 5.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p. 5-17 scanate de 2 ori –le-am șters.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…………………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documentul pare a fi scanat color.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……………………..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majoritatea paginilor cu margini negre (neoperate)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15E17" w:rsidRPr="00017EC9" w:rsidTr="00C15E17">
        <w:trPr>
          <w:trHeight w:val="56"/>
        </w:trPr>
        <w:tc>
          <w:tcPr>
            <w:tcW w:w="1560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SIMION, </w:t>
            </w:r>
          </w:p>
        </w:tc>
        <w:tc>
          <w:tcPr>
            <w:tcW w:w="851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SIMION, S. R. I</w:t>
            </w:r>
          </w:p>
        </w:tc>
        <w:tc>
          <w:tcPr>
            <w:tcW w:w="149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Ed. a II-a, 1978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 e ediția din bibliografie</w:t>
            </w:r>
          </w:p>
        </w:tc>
        <w:tc>
          <w:tcPr>
            <w:tcW w:w="155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760 p.(incluzând p. cu caseta tehnică)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p. 272, 333, 335, 337 , 493, 537, 539, 583, 593, 599, 609, 699, 735, 737umbra la cotor, întinează (ușor) textul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……………….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p. 391, 397 umbre pe text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……………………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p. 417-451, 509, 549, 551-581, 595, 611-615, 653 umbre mari la cotor, afectează textul, trebuie scanate din nou</w:t>
            </w:r>
          </w:p>
        </w:tc>
        <w:tc>
          <w:tcPr>
            <w:tcW w:w="2126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15E17" w:rsidRPr="00C108A3" w:rsidTr="00C15E17">
        <w:tc>
          <w:tcPr>
            <w:tcW w:w="1560" w:type="dxa"/>
          </w:tcPr>
          <w:p w:rsidR="00C15E17" w:rsidRPr="00C108A3" w:rsidRDefault="00C15E17" w:rsidP="00C77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SION →SION, S. C. </w:t>
            </w:r>
          </w:p>
        </w:tc>
        <w:tc>
          <w:tcPr>
            <w:tcW w:w="851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C77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SION, S. C. I </w:t>
            </w:r>
          </w:p>
          <w:p w:rsidR="00C15E17" w:rsidRPr="00C108A3" w:rsidRDefault="00C15E17" w:rsidP="00C77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C77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9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Ed. 1973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298 p.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Prefață de Radu Albala, p. V- XXVI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Tabel cronologic p. XXVII- ... (nu se vede nr.)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Textul încee la p. 3</w:t>
            </w:r>
          </w:p>
        </w:tc>
        <w:tc>
          <w:tcPr>
            <w:tcW w:w="92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E73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Prefața, tabelul cronologic, p. 8-9, 10-11, 12-13, 16-17 trebuie scanate din nou, fiindcă nr. paginilor a fost tăiat</w:t>
            </w:r>
          </w:p>
        </w:tc>
        <w:tc>
          <w:tcPr>
            <w:tcW w:w="2126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15E17" w:rsidRPr="00C108A3" w:rsidTr="00C15E17">
        <w:tc>
          <w:tcPr>
            <w:tcW w:w="1560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SÎRBU, A. E. I-II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SÎRBU, A. E. I</w:t>
            </w:r>
          </w:p>
        </w:tc>
        <w:tc>
          <w:tcPr>
            <w:tcW w:w="149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Ed. 1992</w:t>
            </w:r>
          </w:p>
        </w:tc>
        <w:tc>
          <w:tcPr>
            <w:tcW w:w="155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437 p.</w:t>
            </w:r>
          </w:p>
        </w:tc>
        <w:tc>
          <w:tcPr>
            <w:tcW w:w="92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C15E17" w:rsidRPr="00C108A3" w:rsidRDefault="00C15E17" w:rsidP="00832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p. 9, 14, 41, 47, 186… 188, 190, 194, 196, 199, 200, 205, 206, 208, 209, 210, 212, 213, 245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246, 247, 257, 260, 261, 264, 265, 268, 269, 272, 276, 277, 280, 285 , 290, 372, 382, 386, 431 întinat textul </w:t>
            </w:r>
          </w:p>
          <w:p w:rsidR="00C15E17" w:rsidRPr="00C108A3" w:rsidRDefault="00C15E17" w:rsidP="000E3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:rsidR="00C15E17" w:rsidRPr="00C108A3" w:rsidRDefault="00C15E17" w:rsidP="00832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15E17" w:rsidRPr="00C108A3" w:rsidTr="00C15E17">
        <w:tc>
          <w:tcPr>
            <w:tcW w:w="1560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SORESCU</w:t>
            </w:r>
          </w:p>
        </w:tc>
        <w:tc>
          <w:tcPr>
            <w:tcW w:w="851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SORESCU, O. I</w:t>
            </w:r>
          </w:p>
        </w:tc>
        <w:tc>
          <w:tcPr>
            <w:tcW w:w="149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Ed. 2002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Ediţie îngrijită de Mihaela Constantinescu Podocea</w:t>
            </w:r>
          </w:p>
        </w:tc>
        <w:tc>
          <w:tcPr>
            <w:tcW w:w="155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1816 p.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487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Prefață de Eugen Simion, p. V-VIII</w:t>
            </w:r>
          </w:p>
          <w:p w:rsidR="00C15E17" w:rsidRPr="00C108A3" w:rsidRDefault="00C15E17" w:rsidP="00487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</w:t>
            </w:r>
          </w:p>
          <w:p w:rsidR="00C15E17" w:rsidRPr="00C108A3" w:rsidRDefault="00C15E17" w:rsidP="00487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Cronologie p. LV-LXXV</w:t>
            </w:r>
          </w:p>
          <w:p w:rsidR="00C15E17" w:rsidRPr="00C108A3" w:rsidRDefault="00C15E17" w:rsidP="00487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</w:t>
            </w:r>
          </w:p>
          <w:p w:rsidR="00C15E17" w:rsidRPr="00C108A3" w:rsidRDefault="00C15E17" w:rsidP="00487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Textul începe la p. 3</w:t>
            </w:r>
          </w:p>
        </w:tc>
        <w:tc>
          <w:tcPr>
            <w:tcW w:w="92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487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p. 55, 65, 71, 115, 123, 125, 139, 141, 342, 349, 359  întinate </w:t>
            </w:r>
          </w:p>
          <w:p w:rsidR="00C15E17" w:rsidRPr="00C108A3" w:rsidRDefault="00C15E17" w:rsidP="00487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.................................</w:t>
            </w:r>
          </w:p>
          <w:p w:rsidR="00C15E17" w:rsidRPr="00C108A3" w:rsidRDefault="00C15E17" w:rsidP="0080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p. 718-754, 1428 margini negre </w:t>
            </w:r>
          </w:p>
          <w:p w:rsidR="00C15E17" w:rsidRPr="00C108A3" w:rsidRDefault="00C15E17" w:rsidP="00801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</w:t>
            </w:r>
          </w:p>
          <w:p w:rsidR="00C15E17" w:rsidRPr="00C108A3" w:rsidRDefault="00C15E17" w:rsidP="00F03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1450-1451, 1453.1466, 1469, 1470- 1473, 1480-1481, 1486- 1501 nr. paginii tăiat (de scanat din nou)</w:t>
            </w:r>
          </w:p>
          <w:p w:rsidR="00C15E17" w:rsidRPr="00C108A3" w:rsidRDefault="00C15E17" w:rsidP="00F03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</w:t>
            </w:r>
          </w:p>
          <w:p w:rsidR="00C15E17" w:rsidRPr="00C108A3" w:rsidRDefault="00C15E17" w:rsidP="00A96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f multe p. tăiate la limită (fără margini)</w:t>
            </w:r>
          </w:p>
          <w:p w:rsidR="00C15E17" w:rsidRPr="00C108A3" w:rsidRDefault="00C15E17" w:rsidP="00A96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</w:t>
            </w:r>
          </w:p>
          <w:p w:rsidR="00C15E17" w:rsidRPr="00C108A3" w:rsidRDefault="00C15E17" w:rsidP="00A96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p. 1633 s-a intrat în text</w:t>
            </w:r>
          </w:p>
        </w:tc>
        <w:tc>
          <w:tcPr>
            <w:tcW w:w="2126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15E17" w:rsidRPr="00017EC9" w:rsidTr="00C15E17">
        <w:tc>
          <w:tcPr>
            <w:tcW w:w="1560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SORESCU</w:t>
            </w:r>
          </w:p>
        </w:tc>
        <w:tc>
          <w:tcPr>
            <w:tcW w:w="851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SORESCU, O. II</w:t>
            </w:r>
          </w:p>
        </w:tc>
        <w:tc>
          <w:tcPr>
            <w:tcW w:w="149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Ed. 2002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1830 p.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Textul începe la p. 9</w:t>
            </w:r>
          </w:p>
        </w:tc>
        <w:tc>
          <w:tcPr>
            <w:tcW w:w="92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p.1098-1099, 1106-1107, 1114-1115, 1118-1119, 1130-1131, 1138-1139, 1140-1141, 1160-1167, 1172-1179, 1182-1183, 1188-1189 ... 1600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f. multe pagini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scanate diferit, altfel încadrate, au dimensiuni mult mai mici la acelaşi zoom si este posibil să se fi tăiat din text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.............................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p. 38-40 întoarse (operat)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Multe p. ondulate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........................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f. multe p. scanate strâmb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p. 116, 260 umbra de la cotor intră în text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Pagini albe între ciclurile de poezii</w:t>
            </w:r>
          </w:p>
        </w:tc>
        <w:tc>
          <w:tcPr>
            <w:tcW w:w="2126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15E17" w:rsidRPr="00C108A3" w:rsidTr="00C15E17">
        <w:tc>
          <w:tcPr>
            <w:tcW w:w="1560" w:type="dxa"/>
          </w:tcPr>
          <w:p w:rsidR="00C15E17" w:rsidRPr="00E0557C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E0557C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55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SORESCU</w:t>
            </w:r>
          </w:p>
        </w:tc>
        <w:tc>
          <w:tcPr>
            <w:tcW w:w="851" w:type="dxa"/>
          </w:tcPr>
          <w:p w:rsidR="00C15E17" w:rsidRPr="00E0557C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E0557C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55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SORESCU, O. IV</w:t>
            </w:r>
          </w:p>
        </w:tc>
        <w:tc>
          <w:tcPr>
            <w:tcW w:w="1493" w:type="dxa"/>
          </w:tcPr>
          <w:p w:rsidR="00C15E17" w:rsidRPr="00E0557C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E0557C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55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Ed. 2005</w:t>
            </w:r>
          </w:p>
        </w:tc>
        <w:tc>
          <w:tcPr>
            <w:tcW w:w="1553" w:type="dxa"/>
          </w:tcPr>
          <w:p w:rsidR="00C15E17" w:rsidRPr="00E0557C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E0557C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55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1569 p.</w:t>
            </w:r>
          </w:p>
          <w:p w:rsidR="00C15E17" w:rsidRPr="00E0557C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55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</w:t>
            </w:r>
          </w:p>
          <w:p w:rsidR="00C15E17" w:rsidRPr="00E0557C" w:rsidRDefault="00C15E17" w:rsidP="00D2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55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Notă asupra ed. p. V-VI</w:t>
            </w:r>
          </w:p>
        </w:tc>
        <w:tc>
          <w:tcPr>
            <w:tcW w:w="923" w:type="dxa"/>
          </w:tcPr>
          <w:p w:rsidR="00C15E17" w:rsidRPr="00E0557C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C15E17" w:rsidRPr="00E0557C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E0557C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55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p. 90 încadrată prost, nu se vede nr. paginii</w:t>
            </w:r>
          </w:p>
          <w:p w:rsidR="00C15E17" w:rsidRPr="00E0557C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55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...............................</w:t>
            </w:r>
          </w:p>
          <w:p w:rsidR="00C15E17" w:rsidRPr="00E0557C" w:rsidRDefault="00C15E17" w:rsidP="00271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55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p. 265, 297, 301,  311, 329, 365, 477, 509, 525, 541, 569, 585, 589, 669, 673, 685, 687, 763, 829, 841, 877, 889? , 89, 897, 903, 925, 927, 1031-1033, 1043 întinat textul la cotor</w:t>
            </w:r>
          </w:p>
          <w:p w:rsidR="00C15E17" w:rsidRPr="00E0557C" w:rsidRDefault="00C15E17" w:rsidP="00271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55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...........................</w:t>
            </w:r>
          </w:p>
          <w:p w:rsidR="00C15E17" w:rsidRPr="00E0557C" w:rsidRDefault="00C15E17" w:rsidP="00271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55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p. 1222, 1330, 1534, 1566 încadrate prost, nu se vede nr. paginii</w:t>
            </w:r>
          </w:p>
          <w:p w:rsidR="00C15E17" w:rsidRPr="00E0557C" w:rsidRDefault="00C15E17" w:rsidP="00271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55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..........................</w:t>
            </w:r>
          </w:p>
          <w:p w:rsidR="00C15E17" w:rsidRPr="00E0557C" w:rsidRDefault="00C15E17" w:rsidP="00590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557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p. 760, 830 încadrate strâmb</w:t>
            </w:r>
          </w:p>
        </w:tc>
        <w:tc>
          <w:tcPr>
            <w:tcW w:w="2126" w:type="dxa"/>
          </w:tcPr>
          <w:p w:rsidR="00C15E17" w:rsidRPr="00E0557C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15E17" w:rsidRPr="00121F40" w:rsidTr="00C15E17">
        <w:tc>
          <w:tcPr>
            <w:tcW w:w="1560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SP. POPESCU</w:t>
            </w:r>
          </w:p>
        </w:tc>
        <w:tc>
          <w:tcPr>
            <w:tcW w:w="851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SP. POPESCU, SCRIERI (PDF-ul nu este rupt, așa că am păstrat sigla veche)</w:t>
            </w:r>
          </w:p>
        </w:tc>
        <w:tc>
          <w:tcPr>
            <w:tcW w:w="149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 1977</w:t>
            </w:r>
          </w:p>
        </w:tc>
        <w:tc>
          <w:tcPr>
            <w:tcW w:w="155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444 p.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</w:t>
            </w:r>
          </w:p>
          <w:p w:rsidR="00C15E17" w:rsidRPr="00C108A3" w:rsidRDefault="00C15E17" w:rsidP="005C5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Prefață de Ion Tiba, p. V-XXIII</w:t>
            </w:r>
          </w:p>
          <w:p w:rsidR="00C15E17" w:rsidRPr="00C108A3" w:rsidRDefault="00C15E17" w:rsidP="005C5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</w:t>
            </w:r>
          </w:p>
          <w:p w:rsidR="00C15E17" w:rsidRPr="00C108A3" w:rsidRDefault="00C15E17" w:rsidP="005C5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Tabel cronologic p. XXV-XXIX</w:t>
            </w:r>
          </w:p>
          <w:p w:rsidR="00C15E17" w:rsidRPr="00C108A3" w:rsidRDefault="00C15E17" w:rsidP="005C5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</w:t>
            </w:r>
          </w:p>
          <w:p w:rsidR="00C15E17" w:rsidRPr="00C108A3" w:rsidRDefault="00C15E17" w:rsidP="005C5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Notă asupra ed. p. XXXI- XXXIII</w:t>
            </w:r>
          </w:p>
        </w:tc>
        <w:tc>
          <w:tcPr>
            <w:tcW w:w="92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C15E17" w:rsidRPr="0002558E" w:rsidRDefault="00C15E17" w:rsidP="00A43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255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Textul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șters la p. V- XXXIII, 5, 406-407</w:t>
            </w:r>
          </w:p>
          <w:p w:rsidR="00C15E17" w:rsidRDefault="00C15E17" w:rsidP="00A43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255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</w:t>
            </w:r>
          </w:p>
          <w:p w:rsidR="00C15E17" w:rsidRDefault="00C15E17" w:rsidP="00A43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Pagin albe.</w:t>
            </w:r>
          </w:p>
          <w:p w:rsidR="00C15E17" w:rsidRPr="0002558E" w:rsidRDefault="00C15E17" w:rsidP="00A43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Margini negre</w:t>
            </w:r>
          </w:p>
          <w:p w:rsidR="00C15E17" w:rsidRPr="0002558E" w:rsidRDefault="00C15E17" w:rsidP="00A43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02558E" w:rsidRDefault="00C15E17" w:rsidP="00A43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:rsidR="00C15E17" w:rsidRPr="0002558E" w:rsidRDefault="00C15E17" w:rsidP="00A43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15E17" w:rsidRPr="00017EC9" w:rsidTr="00C15E17">
        <w:tc>
          <w:tcPr>
            <w:tcW w:w="1560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STĂNESCU, O. IV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93" w:type="dxa"/>
          </w:tcPr>
          <w:p w:rsidR="00C15E17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Ed. 2003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Ed.  alcătuită de Mircea Coloșenco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 este ed. din bibliografie</w:t>
            </w:r>
          </w:p>
        </w:tc>
        <w:tc>
          <w:tcPr>
            <w:tcW w:w="155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1262 p.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Notă asupra ed. p. V- IX</w:t>
            </w:r>
          </w:p>
        </w:tc>
        <w:tc>
          <w:tcPr>
            <w:tcW w:w="923" w:type="dxa"/>
          </w:tcPr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C15E17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:rsidR="00C15E17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scos p. albe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............................</w:t>
            </w:r>
          </w:p>
          <w:p w:rsidR="00C15E17" w:rsidRPr="00C108A3" w:rsidRDefault="00C15E17" w:rsidP="00E3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108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p. 25, 261, 263, 265, 281, 293, 295, 297, 299, 303, 311, 313, 315, 317, 334, 337, 339, 351, 353, 355, 367, 377, 395, 399, 415, 417, 419, 421-427, 449, 453, 477, 481, 485, 501, 612, 617, 623?, 657, 667, 675, 677, 687, 691, 693, 703, 709, 713, 773 întinat textul la cotor</w:t>
            </w:r>
          </w:p>
        </w:tc>
      </w:tr>
    </w:tbl>
    <w:p w:rsidR="00484DD3" w:rsidRPr="00647B48" w:rsidRDefault="00484DD3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484DD3" w:rsidRPr="00647B48" w:rsidSect="00A17C7E">
      <w:headerReference w:type="default" r:id="rId8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BE9" w:rsidRDefault="00786BE9" w:rsidP="00A17C7E">
      <w:pPr>
        <w:spacing w:after="0" w:line="240" w:lineRule="auto"/>
      </w:pPr>
      <w:r>
        <w:separator/>
      </w:r>
    </w:p>
  </w:endnote>
  <w:endnote w:type="continuationSeparator" w:id="0">
    <w:p w:rsidR="00786BE9" w:rsidRDefault="00786BE9" w:rsidP="00A17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BE9" w:rsidRDefault="00786BE9" w:rsidP="00A17C7E">
      <w:pPr>
        <w:spacing w:after="0" w:line="240" w:lineRule="auto"/>
      </w:pPr>
      <w:r>
        <w:separator/>
      </w:r>
    </w:p>
  </w:footnote>
  <w:footnote w:type="continuationSeparator" w:id="0">
    <w:p w:rsidR="00786BE9" w:rsidRDefault="00786BE9" w:rsidP="00A17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84" w:rsidRDefault="001A668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7EC9">
      <w:rPr>
        <w:noProof/>
      </w:rPr>
      <w:t>1</w:t>
    </w:r>
    <w:r>
      <w:rPr>
        <w:noProof/>
      </w:rPr>
      <w:fldChar w:fldCharType="end"/>
    </w:r>
  </w:p>
  <w:p w:rsidR="001A6684" w:rsidRDefault="001A66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7737E"/>
    <w:multiLevelType w:val="hybridMultilevel"/>
    <w:tmpl w:val="74E8526E"/>
    <w:lvl w:ilvl="0" w:tplc="B9B0168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F6C78AC"/>
    <w:multiLevelType w:val="hybridMultilevel"/>
    <w:tmpl w:val="61FEC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664A7E72"/>
    <w:multiLevelType w:val="hybridMultilevel"/>
    <w:tmpl w:val="4E600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5581B"/>
    <w:multiLevelType w:val="hybridMultilevel"/>
    <w:tmpl w:val="98B4B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0C8"/>
    <w:rsid w:val="00003A02"/>
    <w:rsid w:val="000130D9"/>
    <w:rsid w:val="00017EC9"/>
    <w:rsid w:val="0002149B"/>
    <w:rsid w:val="00022356"/>
    <w:rsid w:val="0002621D"/>
    <w:rsid w:val="00032C93"/>
    <w:rsid w:val="000404AE"/>
    <w:rsid w:val="00041576"/>
    <w:rsid w:val="000440AA"/>
    <w:rsid w:val="000668CB"/>
    <w:rsid w:val="00072BF9"/>
    <w:rsid w:val="00083389"/>
    <w:rsid w:val="000853E2"/>
    <w:rsid w:val="0009371E"/>
    <w:rsid w:val="000966C4"/>
    <w:rsid w:val="000A4D60"/>
    <w:rsid w:val="000A56D4"/>
    <w:rsid w:val="000B3133"/>
    <w:rsid w:val="000D0028"/>
    <w:rsid w:val="000D0594"/>
    <w:rsid w:val="000E31F5"/>
    <w:rsid w:val="000E39D5"/>
    <w:rsid w:val="000E4C7C"/>
    <w:rsid w:val="000F49B2"/>
    <w:rsid w:val="0010313B"/>
    <w:rsid w:val="001031FA"/>
    <w:rsid w:val="0011721E"/>
    <w:rsid w:val="0011791D"/>
    <w:rsid w:val="00121F40"/>
    <w:rsid w:val="00142102"/>
    <w:rsid w:val="00144F6E"/>
    <w:rsid w:val="00150950"/>
    <w:rsid w:val="00163EF9"/>
    <w:rsid w:val="00170F1B"/>
    <w:rsid w:val="001800C1"/>
    <w:rsid w:val="00183B47"/>
    <w:rsid w:val="00190A90"/>
    <w:rsid w:val="001A62C5"/>
    <w:rsid w:val="001A6684"/>
    <w:rsid w:val="001B34A8"/>
    <w:rsid w:val="001C139F"/>
    <w:rsid w:val="001D159F"/>
    <w:rsid w:val="001D71DB"/>
    <w:rsid w:val="001E3B75"/>
    <w:rsid w:val="001E764E"/>
    <w:rsid w:val="001F35A9"/>
    <w:rsid w:val="001F3ED1"/>
    <w:rsid w:val="001F4BB6"/>
    <w:rsid w:val="00202940"/>
    <w:rsid w:val="00206409"/>
    <w:rsid w:val="002223E2"/>
    <w:rsid w:val="0022579A"/>
    <w:rsid w:val="00232004"/>
    <w:rsid w:val="00235918"/>
    <w:rsid w:val="00235B7A"/>
    <w:rsid w:val="00236135"/>
    <w:rsid w:val="00244D03"/>
    <w:rsid w:val="00245CEC"/>
    <w:rsid w:val="002526C1"/>
    <w:rsid w:val="002553C1"/>
    <w:rsid w:val="00256183"/>
    <w:rsid w:val="00261629"/>
    <w:rsid w:val="00271228"/>
    <w:rsid w:val="00297313"/>
    <w:rsid w:val="002A2DD3"/>
    <w:rsid w:val="002A4B0A"/>
    <w:rsid w:val="002A65F6"/>
    <w:rsid w:val="002B0F80"/>
    <w:rsid w:val="002B13E6"/>
    <w:rsid w:val="002B220F"/>
    <w:rsid w:val="002B5088"/>
    <w:rsid w:val="002D51C5"/>
    <w:rsid w:val="002D553B"/>
    <w:rsid w:val="002E54BB"/>
    <w:rsid w:val="002E6C36"/>
    <w:rsid w:val="002F7B1E"/>
    <w:rsid w:val="003049E3"/>
    <w:rsid w:val="00304F59"/>
    <w:rsid w:val="00311771"/>
    <w:rsid w:val="003251CF"/>
    <w:rsid w:val="00326172"/>
    <w:rsid w:val="0032669E"/>
    <w:rsid w:val="003354A5"/>
    <w:rsid w:val="00345B66"/>
    <w:rsid w:val="00345D08"/>
    <w:rsid w:val="00351C59"/>
    <w:rsid w:val="00355345"/>
    <w:rsid w:val="0035534B"/>
    <w:rsid w:val="00355694"/>
    <w:rsid w:val="00363643"/>
    <w:rsid w:val="00365D6E"/>
    <w:rsid w:val="00366056"/>
    <w:rsid w:val="00370071"/>
    <w:rsid w:val="00371EC7"/>
    <w:rsid w:val="00377DEB"/>
    <w:rsid w:val="00383F3C"/>
    <w:rsid w:val="003854C2"/>
    <w:rsid w:val="00394243"/>
    <w:rsid w:val="003952F1"/>
    <w:rsid w:val="00397F6E"/>
    <w:rsid w:val="003A08F1"/>
    <w:rsid w:val="003A219B"/>
    <w:rsid w:val="003A4F8B"/>
    <w:rsid w:val="003B30E8"/>
    <w:rsid w:val="003B6919"/>
    <w:rsid w:val="003B7354"/>
    <w:rsid w:val="003C0806"/>
    <w:rsid w:val="003C0B2D"/>
    <w:rsid w:val="003D2F14"/>
    <w:rsid w:val="003E1FD7"/>
    <w:rsid w:val="003E437F"/>
    <w:rsid w:val="003E67FC"/>
    <w:rsid w:val="00400365"/>
    <w:rsid w:val="00411747"/>
    <w:rsid w:val="0042381B"/>
    <w:rsid w:val="004425EF"/>
    <w:rsid w:val="00444A36"/>
    <w:rsid w:val="0046323A"/>
    <w:rsid w:val="0046525F"/>
    <w:rsid w:val="00466768"/>
    <w:rsid w:val="00467CFA"/>
    <w:rsid w:val="00471513"/>
    <w:rsid w:val="00474CC6"/>
    <w:rsid w:val="004776BB"/>
    <w:rsid w:val="00484DD3"/>
    <w:rsid w:val="0048558D"/>
    <w:rsid w:val="00487D82"/>
    <w:rsid w:val="00495419"/>
    <w:rsid w:val="0049633F"/>
    <w:rsid w:val="004968BB"/>
    <w:rsid w:val="004A048B"/>
    <w:rsid w:val="004B0566"/>
    <w:rsid w:val="004B2250"/>
    <w:rsid w:val="004B37E3"/>
    <w:rsid w:val="004D62F0"/>
    <w:rsid w:val="004D6B55"/>
    <w:rsid w:val="004E4949"/>
    <w:rsid w:val="004E6123"/>
    <w:rsid w:val="004F2136"/>
    <w:rsid w:val="004F61F8"/>
    <w:rsid w:val="004F6686"/>
    <w:rsid w:val="004F6FD0"/>
    <w:rsid w:val="00501ABC"/>
    <w:rsid w:val="00502593"/>
    <w:rsid w:val="00502D72"/>
    <w:rsid w:val="00506AC1"/>
    <w:rsid w:val="00511AC0"/>
    <w:rsid w:val="0052213A"/>
    <w:rsid w:val="00532A36"/>
    <w:rsid w:val="00534AAB"/>
    <w:rsid w:val="0054535B"/>
    <w:rsid w:val="00551635"/>
    <w:rsid w:val="00552BF7"/>
    <w:rsid w:val="00553424"/>
    <w:rsid w:val="00556B58"/>
    <w:rsid w:val="00566C62"/>
    <w:rsid w:val="00567182"/>
    <w:rsid w:val="00581431"/>
    <w:rsid w:val="00583F3B"/>
    <w:rsid w:val="00590CDB"/>
    <w:rsid w:val="00590E94"/>
    <w:rsid w:val="00594ABC"/>
    <w:rsid w:val="005971D3"/>
    <w:rsid w:val="00597D46"/>
    <w:rsid w:val="005A0591"/>
    <w:rsid w:val="005A2B66"/>
    <w:rsid w:val="005A4D30"/>
    <w:rsid w:val="005A58CC"/>
    <w:rsid w:val="005B22CE"/>
    <w:rsid w:val="005B3C44"/>
    <w:rsid w:val="005C1397"/>
    <w:rsid w:val="005C58C3"/>
    <w:rsid w:val="005D5AA2"/>
    <w:rsid w:val="005F30C2"/>
    <w:rsid w:val="005F4131"/>
    <w:rsid w:val="005F5145"/>
    <w:rsid w:val="006026DA"/>
    <w:rsid w:val="0062378C"/>
    <w:rsid w:val="006264F0"/>
    <w:rsid w:val="00630604"/>
    <w:rsid w:val="00631EF1"/>
    <w:rsid w:val="00632D35"/>
    <w:rsid w:val="00644BC4"/>
    <w:rsid w:val="00647B48"/>
    <w:rsid w:val="00651BE3"/>
    <w:rsid w:val="006637FF"/>
    <w:rsid w:val="00677FE4"/>
    <w:rsid w:val="006B222E"/>
    <w:rsid w:val="006B5DEE"/>
    <w:rsid w:val="006C53CF"/>
    <w:rsid w:val="006D6D2A"/>
    <w:rsid w:val="006F483D"/>
    <w:rsid w:val="00700D35"/>
    <w:rsid w:val="00701DF8"/>
    <w:rsid w:val="0071587D"/>
    <w:rsid w:val="00716169"/>
    <w:rsid w:val="00722051"/>
    <w:rsid w:val="0073199D"/>
    <w:rsid w:val="00734B20"/>
    <w:rsid w:val="0073654B"/>
    <w:rsid w:val="00747A12"/>
    <w:rsid w:val="00752225"/>
    <w:rsid w:val="007566E8"/>
    <w:rsid w:val="007630D9"/>
    <w:rsid w:val="00770173"/>
    <w:rsid w:val="00773906"/>
    <w:rsid w:val="00783348"/>
    <w:rsid w:val="00785C41"/>
    <w:rsid w:val="00786BE9"/>
    <w:rsid w:val="00791051"/>
    <w:rsid w:val="00793E5B"/>
    <w:rsid w:val="007A0099"/>
    <w:rsid w:val="007A29FA"/>
    <w:rsid w:val="007B190F"/>
    <w:rsid w:val="007B3CA9"/>
    <w:rsid w:val="007C0F0D"/>
    <w:rsid w:val="007E5433"/>
    <w:rsid w:val="007E6A10"/>
    <w:rsid w:val="007E730A"/>
    <w:rsid w:val="007F0AB5"/>
    <w:rsid w:val="00801ED2"/>
    <w:rsid w:val="00801EEB"/>
    <w:rsid w:val="00813763"/>
    <w:rsid w:val="00816A2F"/>
    <w:rsid w:val="00820CE6"/>
    <w:rsid w:val="008249A7"/>
    <w:rsid w:val="00827512"/>
    <w:rsid w:val="00830B54"/>
    <w:rsid w:val="00832F4B"/>
    <w:rsid w:val="00834BC0"/>
    <w:rsid w:val="0084562D"/>
    <w:rsid w:val="00847E4F"/>
    <w:rsid w:val="00854BB1"/>
    <w:rsid w:val="00855C4F"/>
    <w:rsid w:val="00873985"/>
    <w:rsid w:val="008744B1"/>
    <w:rsid w:val="00874811"/>
    <w:rsid w:val="00876353"/>
    <w:rsid w:val="00881C1B"/>
    <w:rsid w:val="00881FF6"/>
    <w:rsid w:val="008A5D37"/>
    <w:rsid w:val="008C092B"/>
    <w:rsid w:val="008C1D06"/>
    <w:rsid w:val="008C4618"/>
    <w:rsid w:val="008C4CFD"/>
    <w:rsid w:val="008D3F27"/>
    <w:rsid w:val="008F10C8"/>
    <w:rsid w:val="008F1FFF"/>
    <w:rsid w:val="008F5F0E"/>
    <w:rsid w:val="008F7442"/>
    <w:rsid w:val="00901278"/>
    <w:rsid w:val="00904819"/>
    <w:rsid w:val="00904D78"/>
    <w:rsid w:val="009128AC"/>
    <w:rsid w:val="009129F5"/>
    <w:rsid w:val="00915812"/>
    <w:rsid w:val="00921774"/>
    <w:rsid w:val="00930101"/>
    <w:rsid w:val="00931DBC"/>
    <w:rsid w:val="00932786"/>
    <w:rsid w:val="00932D3E"/>
    <w:rsid w:val="0093318F"/>
    <w:rsid w:val="00944029"/>
    <w:rsid w:val="009537DD"/>
    <w:rsid w:val="00962423"/>
    <w:rsid w:val="00965DF8"/>
    <w:rsid w:val="0096700B"/>
    <w:rsid w:val="00972570"/>
    <w:rsid w:val="00974C43"/>
    <w:rsid w:val="0097772F"/>
    <w:rsid w:val="0098355E"/>
    <w:rsid w:val="0098485D"/>
    <w:rsid w:val="0098581E"/>
    <w:rsid w:val="00986573"/>
    <w:rsid w:val="0099353F"/>
    <w:rsid w:val="00994693"/>
    <w:rsid w:val="0099665E"/>
    <w:rsid w:val="0099780A"/>
    <w:rsid w:val="009B066C"/>
    <w:rsid w:val="009D3659"/>
    <w:rsid w:val="009D375C"/>
    <w:rsid w:val="009D6CB7"/>
    <w:rsid w:val="00A06063"/>
    <w:rsid w:val="00A17C7E"/>
    <w:rsid w:val="00A2198F"/>
    <w:rsid w:val="00A21C7D"/>
    <w:rsid w:val="00A270FA"/>
    <w:rsid w:val="00A33CC5"/>
    <w:rsid w:val="00A437AF"/>
    <w:rsid w:val="00A53038"/>
    <w:rsid w:val="00A55482"/>
    <w:rsid w:val="00A602E2"/>
    <w:rsid w:val="00A639E7"/>
    <w:rsid w:val="00A7098D"/>
    <w:rsid w:val="00A70CCA"/>
    <w:rsid w:val="00A761DE"/>
    <w:rsid w:val="00A80309"/>
    <w:rsid w:val="00A84017"/>
    <w:rsid w:val="00A9611D"/>
    <w:rsid w:val="00AB64E7"/>
    <w:rsid w:val="00AC1CDD"/>
    <w:rsid w:val="00AD0184"/>
    <w:rsid w:val="00AD0B3D"/>
    <w:rsid w:val="00AD4F97"/>
    <w:rsid w:val="00AD5C07"/>
    <w:rsid w:val="00AD7528"/>
    <w:rsid w:val="00AE3A7C"/>
    <w:rsid w:val="00AE4ECD"/>
    <w:rsid w:val="00AE4F24"/>
    <w:rsid w:val="00AE743F"/>
    <w:rsid w:val="00AF7577"/>
    <w:rsid w:val="00B31694"/>
    <w:rsid w:val="00B34AF9"/>
    <w:rsid w:val="00B36DE2"/>
    <w:rsid w:val="00B44838"/>
    <w:rsid w:val="00B62748"/>
    <w:rsid w:val="00B65BAA"/>
    <w:rsid w:val="00B70CE1"/>
    <w:rsid w:val="00B74B00"/>
    <w:rsid w:val="00B82304"/>
    <w:rsid w:val="00B90A2F"/>
    <w:rsid w:val="00BA725E"/>
    <w:rsid w:val="00BB6332"/>
    <w:rsid w:val="00BC6346"/>
    <w:rsid w:val="00BE3D35"/>
    <w:rsid w:val="00BE7034"/>
    <w:rsid w:val="00BF1E18"/>
    <w:rsid w:val="00C03E91"/>
    <w:rsid w:val="00C108A3"/>
    <w:rsid w:val="00C10A45"/>
    <w:rsid w:val="00C1169D"/>
    <w:rsid w:val="00C15E17"/>
    <w:rsid w:val="00C170D4"/>
    <w:rsid w:val="00C266CF"/>
    <w:rsid w:val="00C3435B"/>
    <w:rsid w:val="00C4022E"/>
    <w:rsid w:val="00C51836"/>
    <w:rsid w:val="00C55882"/>
    <w:rsid w:val="00C55B7F"/>
    <w:rsid w:val="00C55D1D"/>
    <w:rsid w:val="00C560C8"/>
    <w:rsid w:val="00C615BE"/>
    <w:rsid w:val="00C71FCA"/>
    <w:rsid w:val="00C726DF"/>
    <w:rsid w:val="00C76DC9"/>
    <w:rsid w:val="00C7729C"/>
    <w:rsid w:val="00C84E44"/>
    <w:rsid w:val="00C938E7"/>
    <w:rsid w:val="00C947B5"/>
    <w:rsid w:val="00CA7364"/>
    <w:rsid w:val="00CB1832"/>
    <w:rsid w:val="00CB5D26"/>
    <w:rsid w:val="00CB6E10"/>
    <w:rsid w:val="00CC63D8"/>
    <w:rsid w:val="00CD247A"/>
    <w:rsid w:val="00CD26A5"/>
    <w:rsid w:val="00CD44C7"/>
    <w:rsid w:val="00CE051F"/>
    <w:rsid w:val="00CE50E9"/>
    <w:rsid w:val="00CF08B0"/>
    <w:rsid w:val="00CF2FC8"/>
    <w:rsid w:val="00CF4568"/>
    <w:rsid w:val="00CF63F2"/>
    <w:rsid w:val="00D05544"/>
    <w:rsid w:val="00D0796F"/>
    <w:rsid w:val="00D1127B"/>
    <w:rsid w:val="00D13A40"/>
    <w:rsid w:val="00D150D8"/>
    <w:rsid w:val="00D2095C"/>
    <w:rsid w:val="00D21EDF"/>
    <w:rsid w:val="00D264B6"/>
    <w:rsid w:val="00D26FA2"/>
    <w:rsid w:val="00D35399"/>
    <w:rsid w:val="00D46696"/>
    <w:rsid w:val="00D66112"/>
    <w:rsid w:val="00D720C8"/>
    <w:rsid w:val="00D769A8"/>
    <w:rsid w:val="00D85F8A"/>
    <w:rsid w:val="00D8745D"/>
    <w:rsid w:val="00D90E9B"/>
    <w:rsid w:val="00D95871"/>
    <w:rsid w:val="00DA0136"/>
    <w:rsid w:val="00DA2709"/>
    <w:rsid w:val="00DB16D9"/>
    <w:rsid w:val="00DC2728"/>
    <w:rsid w:val="00DC631C"/>
    <w:rsid w:val="00DC7D71"/>
    <w:rsid w:val="00DD2C19"/>
    <w:rsid w:val="00DD5325"/>
    <w:rsid w:val="00DE3324"/>
    <w:rsid w:val="00DE6DAE"/>
    <w:rsid w:val="00E031C8"/>
    <w:rsid w:val="00E036B5"/>
    <w:rsid w:val="00E0557C"/>
    <w:rsid w:val="00E07A0B"/>
    <w:rsid w:val="00E1413E"/>
    <w:rsid w:val="00E1434D"/>
    <w:rsid w:val="00E20D08"/>
    <w:rsid w:val="00E20E9A"/>
    <w:rsid w:val="00E267E1"/>
    <w:rsid w:val="00E3022A"/>
    <w:rsid w:val="00E3292A"/>
    <w:rsid w:val="00E3391C"/>
    <w:rsid w:val="00E36206"/>
    <w:rsid w:val="00E3721F"/>
    <w:rsid w:val="00E42AA3"/>
    <w:rsid w:val="00E42B07"/>
    <w:rsid w:val="00E4441F"/>
    <w:rsid w:val="00E46A80"/>
    <w:rsid w:val="00E50BE5"/>
    <w:rsid w:val="00E56E22"/>
    <w:rsid w:val="00E64D9A"/>
    <w:rsid w:val="00E65B2F"/>
    <w:rsid w:val="00E73E35"/>
    <w:rsid w:val="00E82C75"/>
    <w:rsid w:val="00E87760"/>
    <w:rsid w:val="00E90538"/>
    <w:rsid w:val="00E91390"/>
    <w:rsid w:val="00E91467"/>
    <w:rsid w:val="00E929DE"/>
    <w:rsid w:val="00EA2BD3"/>
    <w:rsid w:val="00EB7CFC"/>
    <w:rsid w:val="00EC298E"/>
    <w:rsid w:val="00EC3C44"/>
    <w:rsid w:val="00EC6EC0"/>
    <w:rsid w:val="00EC78DD"/>
    <w:rsid w:val="00ED05C3"/>
    <w:rsid w:val="00ED0A05"/>
    <w:rsid w:val="00EE7657"/>
    <w:rsid w:val="00EE7A24"/>
    <w:rsid w:val="00EF5DCA"/>
    <w:rsid w:val="00EF7044"/>
    <w:rsid w:val="00F01B8D"/>
    <w:rsid w:val="00F03162"/>
    <w:rsid w:val="00F03297"/>
    <w:rsid w:val="00F03F09"/>
    <w:rsid w:val="00F06206"/>
    <w:rsid w:val="00F126F8"/>
    <w:rsid w:val="00F134B8"/>
    <w:rsid w:val="00F16B04"/>
    <w:rsid w:val="00F24891"/>
    <w:rsid w:val="00F35993"/>
    <w:rsid w:val="00F4252C"/>
    <w:rsid w:val="00F46A37"/>
    <w:rsid w:val="00F513CB"/>
    <w:rsid w:val="00F6151D"/>
    <w:rsid w:val="00F61C3B"/>
    <w:rsid w:val="00F6688F"/>
    <w:rsid w:val="00F71B0D"/>
    <w:rsid w:val="00F85C73"/>
    <w:rsid w:val="00F8681B"/>
    <w:rsid w:val="00F93F77"/>
    <w:rsid w:val="00F94F2E"/>
    <w:rsid w:val="00F95490"/>
    <w:rsid w:val="00F97055"/>
    <w:rsid w:val="00F97940"/>
    <w:rsid w:val="00FA1CD9"/>
    <w:rsid w:val="00FA575C"/>
    <w:rsid w:val="00FB49C9"/>
    <w:rsid w:val="00FC2572"/>
    <w:rsid w:val="00FF1F75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6BB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720C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526C1"/>
    <w:pPr>
      <w:spacing w:after="0" w:line="240" w:lineRule="auto"/>
      <w:ind w:left="720" w:firstLine="720"/>
    </w:pPr>
    <w:rPr>
      <w:lang w:val="ro-RO"/>
    </w:rPr>
  </w:style>
  <w:style w:type="paragraph" w:customStyle="1" w:styleId="CaracterCaracterCharCharCaracterCaracterCharCharCaracterCaracterCharChar">
    <w:name w:val="Caracter Caracter Char Char Caracter Caracter Char Char Caracter Caracter Char Char"/>
    <w:basedOn w:val="Normal"/>
    <w:uiPriority w:val="99"/>
    <w:rsid w:val="00C3435B"/>
    <w:pPr>
      <w:spacing w:after="0" w:line="240" w:lineRule="auto"/>
    </w:pPr>
    <w:rPr>
      <w:rFonts w:ascii="Arial" w:hAnsi="Arial" w:cs="Arial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A17C7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17C7E"/>
    <w:rPr>
      <w:rFonts w:cs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17C7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17C7E"/>
    <w:rPr>
      <w:rFonts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6</Pages>
  <Words>851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FOLDER</vt:lpstr>
    </vt:vector>
  </TitlesOfParts>
  <Company/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FOLDER</dc:title>
  <dc:subject/>
  <dc:creator>User</dc:creator>
  <cp:keywords/>
  <dc:description/>
  <cp:lastModifiedBy>Gusi</cp:lastModifiedBy>
  <cp:revision>86</cp:revision>
  <dcterms:created xsi:type="dcterms:W3CDTF">2013-05-21T15:17:00Z</dcterms:created>
  <dcterms:modified xsi:type="dcterms:W3CDTF">2013-06-13T15:01:00Z</dcterms:modified>
</cp:coreProperties>
</file>